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2A4A" w14:textId="0872BD4E" w:rsidR="00900D7A" w:rsidRPr="00F75AAD" w:rsidRDefault="00571FFC" w:rsidP="00571FFC">
      <w:pPr>
        <w:jc w:val="center"/>
        <w:rPr>
          <w:b/>
          <w:sz w:val="22"/>
        </w:rPr>
      </w:pPr>
      <w:r w:rsidRPr="00F75AAD">
        <w:rPr>
          <w:b/>
          <w:sz w:val="22"/>
        </w:rPr>
        <w:t>20</w:t>
      </w:r>
      <w:r w:rsidR="005477C5" w:rsidRPr="00F75AAD">
        <w:rPr>
          <w:b/>
          <w:sz w:val="22"/>
        </w:rPr>
        <w:t>2</w:t>
      </w:r>
      <w:r w:rsidR="00900D7A" w:rsidRPr="00F75AAD">
        <w:rPr>
          <w:b/>
          <w:sz w:val="22"/>
        </w:rPr>
        <w:t>2</w:t>
      </w:r>
      <w:r w:rsidRPr="00F75AAD">
        <w:rPr>
          <w:b/>
          <w:sz w:val="22"/>
        </w:rPr>
        <w:t>年度</w:t>
      </w:r>
      <w:r w:rsidRPr="00F75AAD">
        <w:rPr>
          <w:b/>
          <w:sz w:val="22"/>
        </w:rPr>
        <w:t xml:space="preserve"> </w:t>
      </w:r>
      <w:r w:rsidR="00B176F1" w:rsidRPr="00F75AAD">
        <w:rPr>
          <w:rFonts w:hint="eastAsia"/>
          <w:b/>
          <w:sz w:val="22"/>
        </w:rPr>
        <w:t>第</w:t>
      </w:r>
      <w:r w:rsidR="00900D7A" w:rsidRPr="00F75AAD">
        <w:rPr>
          <w:b/>
          <w:sz w:val="22"/>
        </w:rPr>
        <w:t>1</w:t>
      </w:r>
      <w:r w:rsidR="00B176F1" w:rsidRPr="00F75AAD">
        <w:rPr>
          <w:rFonts w:hint="eastAsia"/>
          <w:b/>
          <w:sz w:val="22"/>
        </w:rPr>
        <w:t>回</w:t>
      </w:r>
      <w:r w:rsidRPr="00F75AAD">
        <w:rPr>
          <w:b/>
          <w:sz w:val="22"/>
        </w:rPr>
        <w:t xml:space="preserve">SSS </w:t>
      </w:r>
      <w:r w:rsidRPr="00F75AAD">
        <w:rPr>
          <w:b/>
          <w:sz w:val="22"/>
        </w:rPr>
        <w:t>マッチングワークショップ</w:t>
      </w:r>
    </w:p>
    <w:p w14:paraId="4C274F05" w14:textId="2D3D85F0" w:rsidR="009C7011" w:rsidRPr="00F75AAD" w:rsidRDefault="00900D7A" w:rsidP="00571FFC">
      <w:pPr>
        <w:jc w:val="center"/>
        <w:rPr>
          <w:b/>
          <w:sz w:val="22"/>
        </w:rPr>
      </w:pPr>
      <w:r w:rsidRPr="00F75AAD">
        <w:rPr>
          <w:rFonts w:hint="eastAsia"/>
          <w:b/>
          <w:sz w:val="22"/>
        </w:rPr>
        <w:t>ライトニングトークおよび</w:t>
      </w:r>
      <w:r w:rsidR="00CB34D8" w:rsidRPr="00F75AAD">
        <w:rPr>
          <w:b/>
          <w:sz w:val="22"/>
        </w:rPr>
        <w:t>ポスター</w:t>
      </w:r>
      <w:r w:rsidR="00CB34D8" w:rsidRPr="00F75AAD">
        <w:rPr>
          <w:rFonts w:hint="eastAsia"/>
          <w:b/>
          <w:sz w:val="22"/>
        </w:rPr>
        <w:t>資料作成</w:t>
      </w:r>
      <w:r w:rsidR="00571FFC" w:rsidRPr="00F75AAD">
        <w:rPr>
          <w:b/>
          <w:sz w:val="22"/>
        </w:rPr>
        <w:t>要領</w:t>
      </w:r>
      <w:r w:rsidR="00571FFC" w:rsidRPr="00F75AAD">
        <w:rPr>
          <w:b/>
          <w:sz w:val="22"/>
        </w:rPr>
        <w:t xml:space="preserve"> </w:t>
      </w:r>
    </w:p>
    <w:p w14:paraId="265430AE" w14:textId="51499BCE" w:rsidR="00571FFC" w:rsidRPr="00F75AAD" w:rsidRDefault="00571FFC" w:rsidP="00571FFC">
      <w:pPr>
        <w:jc w:val="center"/>
        <w:rPr>
          <w:rFonts w:asciiTheme="majorHAnsi" w:hAnsiTheme="majorHAnsi" w:cstheme="majorHAnsi"/>
          <w:sz w:val="20"/>
          <w:szCs w:val="20"/>
        </w:rPr>
      </w:pPr>
      <w:r w:rsidRPr="00F75AAD">
        <w:rPr>
          <w:rFonts w:asciiTheme="majorHAnsi" w:hAnsiTheme="majorHAnsi" w:cstheme="majorHAnsi"/>
          <w:sz w:val="20"/>
          <w:szCs w:val="20"/>
        </w:rPr>
        <w:t>FY</w:t>
      </w:r>
      <w:r w:rsidR="002F395A" w:rsidRPr="00F75AAD">
        <w:rPr>
          <w:rFonts w:asciiTheme="majorHAnsi" w:hAnsiTheme="majorHAnsi" w:cstheme="majorHAnsi"/>
          <w:sz w:val="20"/>
          <w:szCs w:val="20"/>
        </w:rPr>
        <w:t>2022</w:t>
      </w:r>
      <w:r w:rsidR="005477C5" w:rsidRPr="00F75AAD">
        <w:rPr>
          <w:rFonts w:asciiTheme="majorHAnsi" w:hAnsiTheme="majorHAnsi" w:cstheme="majorHAnsi"/>
          <w:sz w:val="20"/>
          <w:szCs w:val="20"/>
        </w:rPr>
        <w:t xml:space="preserve"> </w:t>
      </w:r>
      <w:r w:rsidR="002F395A" w:rsidRPr="00F75AAD">
        <w:rPr>
          <w:rFonts w:asciiTheme="majorHAnsi" w:hAnsiTheme="majorHAnsi" w:cstheme="majorHAnsi"/>
          <w:sz w:val="20"/>
          <w:szCs w:val="20"/>
        </w:rPr>
        <w:t>First</w:t>
      </w:r>
      <w:r w:rsidR="00B176F1" w:rsidRPr="00F75AAD">
        <w:rPr>
          <w:rFonts w:asciiTheme="majorHAnsi" w:hAnsiTheme="majorHAnsi" w:cstheme="majorHAnsi"/>
          <w:sz w:val="20"/>
          <w:szCs w:val="20"/>
        </w:rPr>
        <w:t xml:space="preserve"> </w:t>
      </w:r>
      <w:r w:rsidRPr="00F75AAD">
        <w:rPr>
          <w:rFonts w:asciiTheme="majorHAnsi" w:hAnsiTheme="majorHAnsi" w:cstheme="majorHAnsi"/>
          <w:sz w:val="20"/>
          <w:szCs w:val="20"/>
        </w:rPr>
        <w:t xml:space="preserve">SSS matching workshop: </w:t>
      </w:r>
      <w:r w:rsidR="00900D7A" w:rsidRPr="00F75AAD">
        <w:rPr>
          <w:rFonts w:asciiTheme="majorHAnsi" w:hAnsiTheme="majorHAnsi" w:cstheme="majorHAnsi"/>
          <w:sz w:val="20"/>
          <w:szCs w:val="20"/>
        </w:rPr>
        <w:t>Lightning Talk</w:t>
      </w:r>
      <w:r w:rsidRPr="00F75AAD">
        <w:rPr>
          <w:rFonts w:asciiTheme="majorHAnsi" w:hAnsiTheme="majorHAnsi" w:cstheme="majorHAnsi"/>
          <w:sz w:val="20"/>
          <w:szCs w:val="20"/>
        </w:rPr>
        <w:t xml:space="preserve"> and </w:t>
      </w:r>
      <w:r w:rsidR="002F395A" w:rsidRPr="00F75AAD">
        <w:rPr>
          <w:rFonts w:asciiTheme="majorHAnsi" w:hAnsiTheme="majorHAnsi" w:cstheme="majorHAnsi"/>
          <w:sz w:val="20"/>
          <w:szCs w:val="20"/>
        </w:rPr>
        <w:t xml:space="preserve">Poster </w:t>
      </w:r>
      <w:r w:rsidR="00AC7395" w:rsidRPr="00F75AAD">
        <w:rPr>
          <w:rFonts w:asciiTheme="majorHAnsi" w:hAnsiTheme="majorHAnsi" w:cstheme="majorHAnsi"/>
          <w:sz w:val="20"/>
          <w:szCs w:val="20"/>
        </w:rPr>
        <w:t>P</w:t>
      </w:r>
      <w:r w:rsidR="0098361F" w:rsidRPr="00F75AAD">
        <w:rPr>
          <w:rFonts w:asciiTheme="majorHAnsi" w:hAnsiTheme="majorHAnsi" w:cstheme="majorHAnsi"/>
          <w:sz w:val="20"/>
          <w:szCs w:val="20"/>
        </w:rPr>
        <w:t>resentation</w:t>
      </w:r>
    </w:p>
    <w:p w14:paraId="68623593" w14:textId="77777777" w:rsidR="00900D7A" w:rsidRPr="00F75AAD" w:rsidRDefault="00900D7A" w:rsidP="00571FFC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4D2741B3" w14:textId="77777777" w:rsidR="006C7FE5" w:rsidRPr="00F75AAD" w:rsidRDefault="00571FFC" w:rsidP="00900D7A">
      <w:pPr>
        <w:pStyle w:val="a4"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</w:rPr>
      </w:pPr>
      <w:r w:rsidRPr="00F75AAD">
        <w:rPr>
          <w:rFonts w:asciiTheme="majorHAnsi" w:hAnsiTheme="majorHAnsi" w:cstheme="majorHAnsi"/>
        </w:rPr>
        <w:t xml:space="preserve">Schedule </w:t>
      </w:r>
    </w:p>
    <w:p w14:paraId="7610443E" w14:textId="5307F3C8" w:rsidR="00571FFC" w:rsidRPr="00F75AAD" w:rsidRDefault="00571FFC" w:rsidP="006C7FE5">
      <w:pPr>
        <w:pStyle w:val="a4"/>
        <w:ind w:leftChars="0" w:left="420"/>
        <w:jc w:val="left"/>
        <w:rPr>
          <w:color w:val="0000FF"/>
          <w:u w:val="single"/>
        </w:rPr>
      </w:pPr>
      <w:r w:rsidRPr="00F75AAD">
        <w:rPr>
          <w:rFonts w:ascii="Times New Roman" w:hAnsi="Times New Roman" w:cs="Times New Roman"/>
        </w:rPr>
        <w:t xml:space="preserve">The overall schedule of the workshop is shown in the page as follow: </w:t>
      </w:r>
    </w:p>
    <w:p w14:paraId="3AD36A3D" w14:textId="609AC4D3" w:rsidR="006E0980" w:rsidRPr="00F75AAD" w:rsidRDefault="00CA3E10" w:rsidP="006E0980">
      <w:pPr>
        <w:ind w:left="420"/>
        <w:jc w:val="left"/>
      </w:pPr>
      <w:r w:rsidRPr="00F75AAD">
        <w:t>(</w:t>
      </w:r>
      <w:r w:rsidRPr="00F75AAD">
        <w:t>日）</w:t>
      </w:r>
      <w:r w:rsidR="0021433A" w:rsidRPr="00F75AAD">
        <w:fldChar w:fldCharType="begin"/>
      </w:r>
      <w:r w:rsidR="0021433A" w:rsidRPr="00F75AAD">
        <w:instrText xml:space="preserve"> HYPERLINK "https://www.sss.e.titech.ac.jp/event/sss-matching-ws-20220608/" </w:instrText>
      </w:r>
      <w:r w:rsidR="0021433A" w:rsidRPr="00F75AAD">
        <w:fldChar w:fldCharType="separate"/>
      </w:r>
      <w:r w:rsidRPr="00F75AAD">
        <w:rPr>
          <w:rStyle w:val="a3"/>
        </w:rPr>
        <w:t>https://www.sss.e.titech.ac.jp/event/sss-matching-ws-20220608/</w:t>
      </w:r>
      <w:r w:rsidR="0021433A" w:rsidRPr="00F75AAD">
        <w:rPr>
          <w:rStyle w:val="a3"/>
        </w:rPr>
        <w:fldChar w:fldCharType="end"/>
      </w:r>
      <w:r w:rsidRPr="00F75AAD">
        <w:t xml:space="preserve"> </w:t>
      </w:r>
      <w:r w:rsidRPr="00F75AAD">
        <w:br/>
        <w:t>(English</w:t>
      </w:r>
      <w:r w:rsidRPr="00F75AAD">
        <w:t>）</w:t>
      </w:r>
      <w:hyperlink r:id="rId7" w:history="1">
        <w:r w:rsidRPr="00F75AAD">
          <w:rPr>
            <w:rStyle w:val="a3"/>
          </w:rPr>
          <w:t>https://www.sss.e.titech.ac.jp/en/event/sss-matching-ws-20220608/</w:t>
        </w:r>
      </w:hyperlink>
    </w:p>
    <w:p w14:paraId="6EE3EEDA" w14:textId="26BDB76A" w:rsidR="006E0980" w:rsidRPr="00F75AAD" w:rsidRDefault="006E0980" w:rsidP="006E0980">
      <w:pPr>
        <w:ind w:left="420"/>
        <w:jc w:val="left"/>
      </w:pPr>
    </w:p>
    <w:p w14:paraId="32A03E24" w14:textId="77777777" w:rsidR="006E0980" w:rsidRPr="00F75AAD" w:rsidRDefault="006E0980" w:rsidP="006E0980">
      <w:pPr>
        <w:pStyle w:val="a4"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</w:rPr>
      </w:pPr>
      <w:proofErr w:type="spellStart"/>
      <w:r w:rsidRPr="00F75AAD">
        <w:rPr>
          <w:rFonts w:asciiTheme="majorHAnsi" w:hAnsiTheme="majorHAnsi" w:cstheme="majorHAnsi" w:hint="eastAsia"/>
        </w:rPr>
        <w:t>Date&amp;Time</w:t>
      </w:r>
      <w:proofErr w:type="spellEnd"/>
      <w:r w:rsidRPr="00F75AAD">
        <w:rPr>
          <w:rFonts w:asciiTheme="majorHAnsi" w:hAnsiTheme="majorHAnsi" w:cstheme="majorHAnsi" w:hint="eastAsia"/>
        </w:rPr>
        <w:t>：</w:t>
      </w:r>
    </w:p>
    <w:p w14:paraId="5732242A" w14:textId="13BC1C8E" w:rsidR="006E0980" w:rsidRPr="00F75AAD" w:rsidRDefault="006E0980" w:rsidP="006E0980">
      <w:pPr>
        <w:pStyle w:val="a4"/>
        <w:ind w:leftChars="0" w:left="420"/>
        <w:jc w:val="left"/>
      </w:pPr>
      <w:r w:rsidRPr="00F75AAD">
        <w:rPr>
          <w:rFonts w:hint="eastAsia"/>
        </w:rPr>
        <w:t>June 8, 2022 Wed. 13:00-18:30</w:t>
      </w:r>
      <w:r w:rsidRPr="00F75AAD">
        <w:rPr>
          <w:rFonts w:hint="eastAsia"/>
        </w:rPr>
        <w:t xml:space="preserve">　</w:t>
      </w:r>
      <w:r w:rsidRPr="00F75AAD">
        <w:rPr>
          <w:rFonts w:hint="eastAsia"/>
        </w:rPr>
        <w:t>(Tentative)</w:t>
      </w:r>
    </w:p>
    <w:p w14:paraId="3747A6E4" w14:textId="00C260E7" w:rsidR="00D037C5" w:rsidRPr="00F75AAD" w:rsidRDefault="00D037C5" w:rsidP="006E0980">
      <w:pPr>
        <w:pStyle w:val="a4"/>
        <w:ind w:leftChars="0" w:left="420"/>
        <w:jc w:val="left"/>
        <w:rPr>
          <w:rFonts w:asciiTheme="majorHAnsi" w:hAnsiTheme="majorHAnsi" w:cstheme="majorHAnsi"/>
        </w:rPr>
      </w:pPr>
      <w:r w:rsidRPr="00F75AAD">
        <w:rPr>
          <w:rFonts w:asciiTheme="majorHAnsi" w:hAnsiTheme="majorHAnsi" w:cstheme="majorHAnsi"/>
        </w:rPr>
        <w:t>Venue</w:t>
      </w:r>
      <w:r w:rsidR="006E0980" w:rsidRPr="00F75AAD">
        <w:rPr>
          <w:rFonts w:asciiTheme="majorHAnsi" w:hAnsiTheme="majorHAnsi" w:cstheme="majorHAnsi" w:hint="eastAsia"/>
        </w:rPr>
        <w:t>：</w:t>
      </w:r>
    </w:p>
    <w:p w14:paraId="7ACE7440" w14:textId="56025A41" w:rsidR="00011C87" w:rsidRPr="00F75AAD" w:rsidRDefault="00CA3E10" w:rsidP="00011C87">
      <w:pPr>
        <w:pStyle w:val="a4"/>
        <w:ind w:leftChars="0" w:left="420"/>
        <w:jc w:val="left"/>
      </w:pPr>
      <w:r w:rsidRPr="00F75AAD">
        <w:t xml:space="preserve">W9 bldg. Multi-Purpose Digital Hall, Media Hall &amp; Collaboration Room at Tokyo Tech </w:t>
      </w:r>
      <w:proofErr w:type="spellStart"/>
      <w:r w:rsidRPr="00F75AAD">
        <w:t>Oookayama</w:t>
      </w:r>
      <w:proofErr w:type="spellEnd"/>
      <w:r w:rsidRPr="00F75AAD">
        <w:t xml:space="preserve"> Campus</w:t>
      </w:r>
    </w:p>
    <w:p w14:paraId="6BD85C52" w14:textId="77777777" w:rsidR="00D037C5" w:rsidRPr="00F75AAD" w:rsidRDefault="00D037C5" w:rsidP="00D037C5">
      <w:pPr>
        <w:pStyle w:val="a4"/>
        <w:ind w:leftChars="0" w:left="420"/>
        <w:jc w:val="left"/>
        <w:rPr>
          <w:color w:val="0000FF"/>
          <w:u w:val="single"/>
        </w:rPr>
      </w:pPr>
    </w:p>
    <w:p w14:paraId="401BCE2F" w14:textId="370EADA3" w:rsidR="00900D7A" w:rsidRPr="00F75AAD" w:rsidRDefault="00900D7A" w:rsidP="00900D7A">
      <w:pPr>
        <w:pStyle w:val="a4"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</w:rPr>
      </w:pPr>
      <w:r w:rsidRPr="00F75AAD">
        <w:rPr>
          <w:rFonts w:asciiTheme="majorHAnsi" w:hAnsiTheme="majorHAnsi" w:cstheme="majorHAnsi"/>
        </w:rPr>
        <w:t>Lightning Talk at the Auditorium</w:t>
      </w:r>
    </w:p>
    <w:p w14:paraId="30D57D9A" w14:textId="3C2C21C2" w:rsidR="00571FFC" w:rsidRPr="00F75AAD" w:rsidRDefault="00571FFC" w:rsidP="00357C5F">
      <w:pPr>
        <w:ind w:firstLineChars="200" w:firstLine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You will introduce an outline of your </w:t>
      </w:r>
      <w:r w:rsidR="00A717CF" w:rsidRPr="00F75AAD">
        <w:rPr>
          <w:rFonts w:ascii="Times New Roman" w:hAnsi="Times New Roman" w:cs="Times New Roman"/>
        </w:rPr>
        <w:t>research</w:t>
      </w:r>
      <w:r w:rsidRPr="00F75AAD">
        <w:rPr>
          <w:rFonts w:ascii="Times New Roman" w:hAnsi="Times New Roman" w:cs="Times New Roman"/>
        </w:rPr>
        <w:t xml:space="preserve"> as </w:t>
      </w:r>
      <w:r w:rsidR="00900D7A" w:rsidRPr="00F75AAD">
        <w:rPr>
          <w:rFonts w:ascii="Times New Roman" w:hAnsi="Times New Roman" w:cs="Times New Roman"/>
        </w:rPr>
        <w:t>Lightning Talk</w:t>
      </w:r>
      <w:r w:rsidR="00D037C5" w:rsidRPr="00F75AAD">
        <w:rPr>
          <w:rFonts w:ascii="Times New Roman" w:hAnsi="Times New Roman" w:cs="Times New Roman"/>
        </w:rPr>
        <w:t xml:space="preserve"> before poster presentation.</w:t>
      </w:r>
    </w:p>
    <w:p w14:paraId="09404029" w14:textId="77777777" w:rsidR="00571FFC" w:rsidRPr="00F75AAD" w:rsidRDefault="00571FFC" w:rsidP="00820C6B">
      <w:pPr>
        <w:pStyle w:val="a4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Presentation time: 1 min </w:t>
      </w:r>
    </w:p>
    <w:p w14:paraId="2F512AB6" w14:textId="77777777" w:rsidR="004C0D8B" w:rsidRPr="00F75AAD" w:rsidRDefault="004C0D8B" w:rsidP="00820C6B">
      <w:pPr>
        <w:pStyle w:val="a4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File format: PDF only</w:t>
      </w:r>
      <w:r w:rsidR="002D2C79" w:rsidRPr="00F75AAD">
        <w:rPr>
          <w:rFonts w:ascii="Times New Roman" w:hAnsi="Times New Roman" w:cs="Times New Roman"/>
        </w:rPr>
        <w:t xml:space="preserve">. </w:t>
      </w:r>
      <w:r w:rsidRPr="00F75AAD">
        <w:rPr>
          <w:rFonts w:ascii="Times New Roman" w:hAnsi="Times New Roman" w:cs="Times New Roman"/>
          <w:b/>
        </w:rPr>
        <w:t>Use the template</w:t>
      </w:r>
      <w:r w:rsidR="002D2C79" w:rsidRPr="00F75AAD">
        <w:rPr>
          <w:rFonts w:ascii="Times New Roman" w:hAnsi="Times New Roman" w:cs="Times New Roman"/>
          <w:b/>
        </w:rPr>
        <w:t>.</w:t>
      </w:r>
      <w:r w:rsidR="00A717CF" w:rsidRPr="00F75AAD">
        <w:rPr>
          <w:b/>
        </w:rPr>
        <w:t xml:space="preserve"> </w:t>
      </w:r>
      <w:r w:rsidR="00A717CF" w:rsidRPr="00F75AAD">
        <w:rPr>
          <w:rFonts w:ascii="Times New Roman" w:hAnsi="Times New Roman" w:cs="Times New Roman"/>
          <w:b/>
        </w:rPr>
        <w:t>No title page required.</w:t>
      </w:r>
    </w:p>
    <w:p w14:paraId="57E0584A" w14:textId="77777777" w:rsidR="00A51844" w:rsidRPr="00F75AAD" w:rsidRDefault="00A51844" w:rsidP="00820C6B">
      <w:pPr>
        <w:pStyle w:val="a4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File size: Max 3MB</w:t>
      </w:r>
    </w:p>
    <w:p w14:paraId="54A801DC" w14:textId="77777777" w:rsidR="00571FFC" w:rsidRPr="00F75AAD" w:rsidRDefault="00571FFC" w:rsidP="00820C6B">
      <w:pPr>
        <w:pStyle w:val="a4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Language: English (you can give a speech in Japanese) </w:t>
      </w:r>
    </w:p>
    <w:p w14:paraId="4C5C3787" w14:textId="7E29020B" w:rsidR="0098361F" w:rsidRPr="00F75AAD" w:rsidRDefault="0098361F" w:rsidP="00820C6B">
      <w:pPr>
        <w:pStyle w:val="a4"/>
        <w:numPr>
          <w:ilvl w:val="0"/>
          <w:numId w:val="11"/>
        </w:numPr>
        <w:ind w:leftChars="0"/>
        <w:rPr>
          <w:rFonts w:ascii="Times New Roman" w:hAnsi="Times New Roman" w:cs="Times New Roman"/>
          <w:b/>
        </w:rPr>
      </w:pPr>
      <w:r w:rsidRPr="00F75AAD">
        <w:rPr>
          <w:rFonts w:ascii="Times New Roman" w:hAnsi="Times New Roman" w:cs="Times New Roman" w:hint="eastAsia"/>
          <w:b/>
        </w:rPr>
        <w:t>F</w:t>
      </w:r>
      <w:r w:rsidR="00900D7A" w:rsidRPr="00F75AAD">
        <w:rPr>
          <w:rFonts w:ascii="Times New Roman" w:hAnsi="Times New Roman" w:cs="Times New Roman"/>
          <w:b/>
        </w:rPr>
        <w:t xml:space="preserve">ile Name: (Your </w:t>
      </w:r>
      <w:proofErr w:type="spellStart"/>
      <w:r w:rsidR="00900D7A" w:rsidRPr="00F75AAD">
        <w:rPr>
          <w:rFonts w:ascii="Times New Roman" w:hAnsi="Times New Roman" w:cs="Times New Roman"/>
          <w:b/>
        </w:rPr>
        <w:t>Name_</w:t>
      </w:r>
      <w:r w:rsidR="00900D7A" w:rsidRPr="00F75AAD">
        <w:rPr>
          <w:rFonts w:ascii="Times New Roman" w:hAnsi="Times New Roman" w:cs="Times New Roman" w:hint="eastAsia"/>
          <w:b/>
        </w:rPr>
        <w:t>LT</w:t>
      </w:r>
      <w:proofErr w:type="spellEnd"/>
      <w:r w:rsidRPr="00F75AAD">
        <w:rPr>
          <w:rFonts w:ascii="Times New Roman" w:hAnsi="Times New Roman" w:cs="Times New Roman"/>
          <w:b/>
        </w:rPr>
        <w:t>)</w:t>
      </w:r>
    </w:p>
    <w:p w14:paraId="08CB1162" w14:textId="3B537EA3" w:rsidR="00571FFC" w:rsidRPr="00F75AAD" w:rsidRDefault="009261AE" w:rsidP="00900D7A">
      <w:pPr>
        <w:ind w:firstLine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Use the original presentation title in the Registration form. Do not change your presentation title.</w:t>
      </w:r>
    </w:p>
    <w:p w14:paraId="649923DA" w14:textId="77777777" w:rsidR="00900D7A" w:rsidRPr="00F75AAD" w:rsidRDefault="00571FFC" w:rsidP="00357C5F">
      <w:pPr>
        <w:ind w:firstLine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Please submit your PDF file for </w:t>
      </w:r>
      <w:r w:rsidR="00900D7A" w:rsidRPr="00F75AAD">
        <w:rPr>
          <w:rFonts w:ascii="Times New Roman" w:hAnsi="Times New Roman" w:cs="Times New Roman"/>
        </w:rPr>
        <w:t>Lightning Talk</w:t>
      </w:r>
      <w:r w:rsidRPr="00F75AAD">
        <w:rPr>
          <w:rFonts w:ascii="Times New Roman" w:hAnsi="Times New Roman" w:cs="Times New Roman"/>
        </w:rPr>
        <w:t xml:space="preserve"> by</w:t>
      </w:r>
      <w:r w:rsidR="00900D7A" w:rsidRPr="00F75AAD">
        <w:rPr>
          <w:rFonts w:ascii="Times New Roman" w:hAnsi="Times New Roman" w:cs="Times New Roman" w:hint="eastAsia"/>
        </w:rPr>
        <w:t>T2BOX</w:t>
      </w:r>
      <w:r w:rsidRPr="00F75AAD">
        <w:rPr>
          <w:rFonts w:ascii="Times New Roman" w:hAnsi="Times New Roman" w:cs="Times New Roman"/>
        </w:rPr>
        <w:t xml:space="preserve"> </w:t>
      </w:r>
    </w:p>
    <w:p w14:paraId="11951C8A" w14:textId="74AEEE16" w:rsidR="00900D7A" w:rsidRPr="00F75AAD" w:rsidRDefault="00900D7A" w:rsidP="00357C5F">
      <w:pPr>
        <w:ind w:firstLine="420"/>
        <w:rPr>
          <w:rFonts w:ascii="Times New Roman" w:hAnsi="Times New Roman" w:cs="Times New Roman"/>
        </w:rPr>
      </w:pPr>
      <w:bookmarkStart w:id="0" w:name="_Hlk42343472"/>
      <w:r w:rsidRPr="00F75AAD">
        <w:rPr>
          <w:rFonts w:ascii="Times New Roman" w:hAnsi="Times New Roman" w:cs="Times New Roman"/>
        </w:rPr>
        <w:t>(The URL</w:t>
      </w:r>
      <w:r w:rsidR="00ED61DA" w:rsidRPr="00F75AAD">
        <w:rPr>
          <w:rFonts w:ascii="Times New Roman" w:hAnsi="Times New Roman" w:cs="Times New Roman" w:hint="eastAsia"/>
        </w:rPr>
        <w:t xml:space="preserve"> </w:t>
      </w:r>
      <w:r w:rsidR="00ED61DA" w:rsidRPr="00F75AAD">
        <w:rPr>
          <w:rFonts w:ascii="Times New Roman" w:hAnsi="Times New Roman" w:cs="Times New Roman"/>
        </w:rPr>
        <w:t>of T2BOX</w:t>
      </w:r>
      <w:r w:rsidRPr="00F75AAD">
        <w:rPr>
          <w:rFonts w:ascii="Times New Roman" w:hAnsi="Times New Roman" w:cs="Times New Roman"/>
        </w:rPr>
        <w:t xml:space="preserve"> will be emailed to you at a later date.)</w:t>
      </w:r>
      <w:r w:rsidRPr="00F75AAD">
        <w:rPr>
          <w:rFonts w:ascii="Times New Roman" w:hAnsi="Times New Roman" w:cs="Times New Roman" w:hint="eastAsia"/>
        </w:rPr>
        <w:t xml:space="preserve">　</w:t>
      </w:r>
    </w:p>
    <w:p w14:paraId="091C2523" w14:textId="66899109" w:rsidR="00571FFC" w:rsidRPr="00F75AAD" w:rsidRDefault="00571FFC" w:rsidP="00357C5F">
      <w:pPr>
        <w:ind w:firstLine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  <w:b/>
        </w:rPr>
        <w:t>Deadline</w:t>
      </w:r>
      <w:r w:rsidR="00900D7A" w:rsidRPr="00F75AAD">
        <w:rPr>
          <w:rFonts w:ascii="Times New Roman" w:hAnsi="Times New Roman" w:cs="Times New Roman"/>
          <w:b/>
        </w:rPr>
        <w:t xml:space="preserve"> for submission</w:t>
      </w:r>
      <w:r w:rsidRPr="00F75AAD">
        <w:rPr>
          <w:rFonts w:ascii="Times New Roman" w:hAnsi="Times New Roman" w:cs="Times New Roman"/>
          <w:b/>
        </w:rPr>
        <w:t xml:space="preserve">: </w:t>
      </w:r>
      <w:r w:rsidR="00011C87" w:rsidRPr="00F75AAD">
        <w:rPr>
          <w:rFonts w:ascii="Times New Roman" w:hAnsi="Times New Roman" w:cs="Times New Roman"/>
          <w:b/>
        </w:rPr>
        <w:t>1st June</w:t>
      </w:r>
      <w:r w:rsidR="00011C87" w:rsidRPr="00F75AAD">
        <w:rPr>
          <w:rFonts w:ascii="Times New Roman" w:hAnsi="Times New Roman" w:cs="Times New Roman" w:hint="eastAsia"/>
          <w:b/>
        </w:rPr>
        <w:t xml:space="preserve"> </w:t>
      </w:r>
      <w:r w:rsidR="00011C87" w:rsidRPr="00F75AAD">
        <w:rPr>
          <w:rFonts w:ascii="Times New Roman" w:hAnsi="Times New Roman" w:cs="Times New Roman"/>
          <w:b/>
        </w:rPr>
        <w:t>10:00</w:t>
      </w:r>
    </w:p>
    <w:bookmarkEnd w:id="0"/>
    <w:p w14:paraId="4BB683B9" w14:textId="77777777" w:rsidR="00295FA0" w:rsidRPr="00F75AAD" w:rsidRDefault="00295FA0" w:rsidP="00571FFC">
      <w:pPr>
        <w:rPr>
          <w:rFonts w:ascii="Times New Roman" w:hAnsi="Times New Roman" w:cs="Times New Roman"/>
        </w:rPr>
      </w:pPr>
    </w:p>
    <w:p w14:paraId="2353E775" w14:textId="0DA90689" w:rsidR="00571FFC" w:rsidRPr="00F75AAD" w:rsidRDefault="00900D7A" w:rsidP="00357C5F">
      <w:pPr>
        <w:pStyle w:val="a4"/>
        <w:numPr>
          <w:ilvl w:val="0"/>
          <w:numId w:val="8"/>
        </w:numPr>
        <w:ind w:leftChars="0"/>
        <w:rPr>
          <w:rFonts w:asciiTheme="majorHAnsi" w:hAnsiTheme="majorHAnsi" w:cstheme="majorHAnsi"/>
        </w:rPr>
      </w:pPr>
      <w:bookmarkStart w:id="1" w:name="_Hlk40815958"/>
      <w:r w:rsidRPr="00F75AAD">
        <w:rPr>
          <w:rFonts w:asciiTheme="majorHAnsi" w:hAnsiTheme="majorHAnsi" w:cstheme="majorHAnsi"/>
        </w:rPr>
        <w:t>Poster presentation</w:t>
      </w:r>
    </w:p>
    <w:bookmarkEnd w:id="1"/>
    <w:p w14:paraId="44B70FEA" w14:textId="50FACB0C" w:rsidR="00D037C5" w:rsidRPr="00F75AAD" w:rsidRDefault="00D037C5" w:rsidP="00D037C5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Please create your own poster according to the instructions below, print it out and bring it to the venue by the set-up </w:t>
      </w:r>
      <w:r w:rsidR="00A54782" w:rsidRPr="00F75AAD">
        <w:rPr>
          <w:rFonts w:ascii="Times New Roman" w:hAnsi="Times New Roman" w:cs="Times New Roman"/>
        </w:rPr>
        <w:t>time.</w:t>
      </w:r>
      <w:r w:rsidR="00A54782" w:rsidRPr="00F75AAD">
        <w:rPr>
          <w:rFonts w:ascii="Times New Roman" w:hAnsi="Times New Roman" w:cs="Times New Roman" w:hint="eastAsia"/>
        </w:rPr>
        <w:t xml:space="preserve"> </w:t>
      </w:r>
      <w:r w:rsidR="00A54782" w:rsidRPr="00F75AAD">
        <w:rPr>
          <w:rFonts w:ascii="Times New Roman" w:hAnsi="Times New Roman" w:cs="Times New Roman" w:hint="eastAsia"/>
        </w:rPr>
        <w:t>＊</w:t>
      </w:r>
      <w:r w:rsidRPr="00F75AAD">
        <w:rPr>
          <w:rFonts w:ascii="Times New Roman" w:hAnsi="Times New Roman" w:cs="Times New Roman"/>
        </w:rPr>
        <w:t>There is a large printer of shared equipment at the Collaboration center for design and manufacturing</w:t>
      </w:r>
      <w:r w:rsidRPr="00F75AAD">
        <w:rPr>
          <w:rFonts w:ascii="Times New Roman" w:hAnsi="Times New Roman" w:cs="Times New Roman" w:hint="eastAsia"/>
        </w:rPr>
        <w:t xml:space="preserve"> </w:t>
      </w:r>
      <w:r w:rsidRPr="00F75AAD">
        <w:rPr>
          <w:rFonts w:ascii="Times New Roman" w:hAnsi="Times New Roman" w:cs="Times New Roman"/>
        </w:rPr>
        <w:t xml:space="preserve">in </w:t>
      </w:r>
      <w:proofErr w:type="spellStart"/>
      <w:r w:rsidRPr="00F75AAD">
        <w:rPr>
          <w:rFonts w:ascii="Times New Roman" w:hAnsi="Times New Roman" w:cs="Times New Roman"/>
        </w:rPr>
        <w:t>Ookayama</w:t>
      </w:r>
      <w:proofErr w:type="spellEnd"/>
      <w:r w:rsidRPr="00F75AAD">
        <w:rPr>
          <w:rFonts w:ascii="Times New Roman" w:hAnsi="Times New Roman" w:cs="Times New Roman"/>
        </w:rPr>
        <w:t xml:space="preserve"> </w:t>
      </w:r>
      <w:r w:rsidRPr="00F75AAD">
        <w:rPr>
          <w:rFonts w:ascii="Times New Roman" w:hAnsi="Times New Roman" w:cs="Times New Roman" w:hint="eastAsia"/>
        </w:rPr>
        <w:t>campus</w:t>
      </w:r>
      <w:r w:rsidRPr="00F75AAD">
        <w:rPr>
          <w:rFonts w:ascii="Times New Roman" w:hAnsi="Times New Roman" w:cs="Times New Roman"/>
        </w:rPr>
        <w:t>.</w:t>
      </w:r>
    </w:p>
    <w:p w14:paraId="09A21A3C" w14:textId="48E76B63" w:rsidR="00D037C5" w:rsidRPr="00F75AAD" w:rsidRDefault="00D037C5" w:rsidP="00D037C5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Contents</w:t>
      </w:r>
    </w:p>
    <w:p w14:paraId="66097272" w14:textId="11AD4AEF" w:rsidR="00ED61DA" w:rsidRPr="00F75AAD" w:rsidRDefault="00ED61DA" w:rsidP="006E0980">
      <w:pPr>
        <w:pStyle w:val="a4"/>
        <w:numPr>
          <w:ilvl w:val="0"/>
          <w:numId w:val="14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Please introduce yourself and your supervisor and your research as the contents of your poster.</w:t>
      </w:r>
    </w:p>
    <w:p w14:paraId="5F6666C4" w14:textId="0A727C7E" w:rsidR="00ED61DA" w:rsidRPr="00F75AAD" w:rsidRDefault="00ED61DA" w:rsidP="006E0980">
      <w:pPr>
        <w:pStyle w:val="a4"/>
        <w:numPr>
          <w:ilvl w:val="0"/>
          <w:numId w:val="14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Posters must be made in the vertical A0 size (841 mm (W) x 1189 mm (H)).</w:t>
      </w:r>
    </w:p>
    <w:p w14:paraId="5420AA64" w14:textId="32AFDBCC" w:rsidR="006E0980" w:rsidRPr="00F75AAD" w:rsidRDefault="006E0980" w:rsidP="006E0980">
      <w:pPr>
        <w:pStyle w:val="a4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Language: English (Explanations can be in Japanese.) </w:t>
      </w:r>
    </w:p>
    <w:p w14:paraId="2BE81503" w14:textId="14339789" w:rsidR="00CA3E10" w:rsidRPr="00F75AAD" w:rsidRDefault="00CA3E10" w:rsidP="006E0980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lastRenderedPageBreak/>
        <w:t xml:space="preserve">Time schedule for poster presentations and </w:t>
      </w:r>
      <w:r w:rsidR="006E0980" w:rsidRPr="00F75AAD">
        <w:rPr>
          <w:rFonts w:ascii="Times New Roman" w:hAnsi="Times New Roman" w:cs="Times New Roman"/>
        </w:rPr>
        <w:t>how to display them at the venue</w:t>
      </w:r>
      <w:r w:rsidRPr="00F75AAD">
        <w:rPr>
          <w:rFonts w:ascii="Times New Roman" w:hAnsi="Times New Roman" w:cs="Times New Roman"/>
        </w:rPr>
        <w:t xml:space="preserve"> will be announced later.</w:t>
      </w:r>
    </w:p>
    <w:p w14:paraId="25C07756" w14:textId="5807522B" w:rsidR="009837FD" w:rsidRPr="00F75AAD" w:rsidRDefault="009837FD" w:rsidP="00CA3E10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Partitions and </w:t>
      </w:r>
      <w:r w:rsidRPr="00F75AAD">
        <w:rPr>
          <w:rFonts w:ascii="Times New Roman" w:hAnsi="Times New Roman" w:cs="Times New Roman" w:hint="eastAsia"/>
        </w:rPr>
        <w:t>t</w:t>
      </w:r>
      <w:r w:rsidRPr="00F75AAD">
        <w:rPr>
          <w:rFonts w:ascii="Times New Roman" w:hAnsi="Times New Roman" w:cs="Times New Roman"/>
        </w:rPr>
        <w:t>ools for hanging posters will be provided at the venue.</w:t>
      </w:r>
    </w:p>
    <w:p w14:paraId="63AEEF17" w14:textId="77777777" w:rsidR="009837FD" w:rsidRPr="00F75AAD" w:rsidRDefault="009837FD" w:rsidP="009837FD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If you need desks or power supply in addition to partitions, please contact us in advance.</w:t>
      </w:r>
    </w:p>
    <w:p w14:paraId="0D011FB3" w14:textId="49171ED2" w:rsidR="00ED61DA" w:rsidRPr="00F75AAD" w:rsidRDefault="009837FD" w:rsidP="009837FD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Awards will be given to the best poster presentations as voted by participants.</w:t>
      </w:r>
    </w:p>
    <w:p w14:paraId="72D81EB0" w14:textId="08897CE7" w:rsidR="00ED61DA" w:rsidRPr="00F75AAD" w:rsidRDefault="00ED61DA" w:rsidP="00ED61DA">
      <w:pPr>
        <w:ind w:left="420"/>
        <w:rPr>
          <w:rFonts w:ascii="Times New Roman" w:hAnsi="Times New Roman" w:cs="Times New Roman"/>
        </w:rPr>
      </w:pPr>
    </w:p>
    <w:p w14:paraId="642C52E1" w14:textId="5ED3CBA7" w:rsidR="00783C58" w:rsidRPr="00F75AAD" w:rsidRDefault="006E0980" w:rsidP="00783C58">
      <w:pPr>
        <w:pStyle w:val="a4"/>
        <w:numPr>
          <w:ilvl w:val="0"/>
          <w:numId w:val="8"/>
        </w:numPr>
        <w:ind w:leftChars="0"/>
        <w:rPr>
          <w:rFonts w:asciiTheme="majorHAnsi" w:hAnsiTheme="majorHAnsi" w:cstheme="majorHAnsi"/>
        </w:rPr>
      </w:pPr>
      <w:r w:rsidRPr="00F75AAD">
        <w:rPr>
          <w:rFonts w:asciiTheme="majorHAnsi" w:hAnsiTheme="majorHAnsi" w:cstheme="majorHAnsi"/>
        </w:rPr>
        <w:t xml:space="preserve">Important </w:t>
      </w:r>
      <w:r w:rsidR="00783C58" w:rsidRPr="00F75AAD">
        <w:rPr>
          <w:rFonts w:asciiTheme="majorHAnsi" w:hAnsiTheme="majorHAnsi" w:cstheme="majorHAnsi"/>
        </w:rPr>
        <w:t>Notice</w:t>
      </w:r>
    </w:p>
    <w:p w14:paraId="7E90F6D1" w14:textId="055E3D37" w:rsidR="00783C58" w:rsidRPr="00F75AAD" w:rsidRDefault="00783C58" w:rsidP="00011C87">
      <w:pPr>
        <w:ind w:left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  <w:bCs/>
          <w:color w:val="000000" w:themeColor="text1"/>
        </w:rPr>
        <w:t>Your presentation will be released to participant companies of the workshop.</w:t>
      </w:r>
      <w:r w:rsidR="00496588" w:rsidRPr="00F75AA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96588" w:rsidRPr="00F75AAD">
        <w:rPr>
          <w:rFonts w:ascii="Times New Roman" w:hAnsi="Times New Roman" w:cs="Times New Roman" w:hint="eastAsia"/>
          <w:bCs/>
          <w:color w:val="000000" w:themeColor="text1"/>
        </w:rPr>
        <w:t>Get</w:t>
      </w:r>
      <w:r w:rsidRPr="00F75AAD">
        <w:rPr>
          <w:rFonts w:ascii="Times New Roman" w:hAnsi="Times New Roman" w:cs="Times New Roman"/>
          <w:bCs/>
          <w:color w:val="000000" w:themeColor="text1"/>
        </w:rPr>
        <w:t xml:space="preserve"> your supervisor’s consent about your lightning talk and poster presentation before submission.</w:t>
      </w:r>
    </w:p>
    <w:p w14:paraId="3761CC34" w14:textId="77777777" w:rsidR="00900D7A" w:rsidRPr="00F75AAD" w:rsidRDefault="00900D7A" w:rsidP="00900D7A">
      <w:pPr>
        <w:rPr>
          <w:rFonts w:ascii="Times New Roman" w:hAnsi="Times New Roman" w:cs="Times New Roman"/>
          <w:bCs/>
          <w:color w:val="000000" w:themeColor="text1"/>
        </w:rPr>
      </w:pPr>
    </w:p>
    <w:p w14:paraId="0FA29315" w14:textId="174386ED" w:rsidR="00900D7A" w:rsidRPr="00F75AAD" w:rsidRDefault="00900D7A" w:rsidP="00900D7A">
      <w:pPr>
        <w:pStyle w:val="a4"/>
        <w:numPr>
          <w:ilvl w:val="0"/>
          <w:numId w:val="8"/>
        </w:numPr>
        <w:ind w:leftChars="0"/>
        <w:rPr>
          <w:rFonts w:asciiTheme="majorHAnsi" w:hAnsiTheme="majorHAnsi" w:cstheme="majorHAnsi"/>
        </w:rPr>
      </w:pPr>
      <w:r w:rsidRPr="00F75AAD">
        <w:rPr>
          <w:rFonts w:asciiTheme="majorHAnsi" w:hAnsiTheme="majorHAnsi" w:cstheme="majorHAnsi"/>
        </w:rPr>
        <w:t xml:space="preserve">Contact </w:t>
      </w:r>
    </w:p>
    <w:p w14:paraId="3F7C97B0" w14:textId="77777777" w:rsidR="00783C58" w:rsidRPr="00F75AAD" w:rsidRDefault="00900D7A" w:rsidP="00011C87">
      <w:pPr>
        <w:ind w:firstLine="420"/>
        <w:rPr>
          <w:rFonts w:ascii="Times New Roman" w:hAnsi="Times New Roman" w:cs="Times New Roman"/>
        </w:rPr>
      </w:pPr>
      <w:proofErr w:type="spellStart"/>
      <w:r w:rsidRPr="00F75AAD">
        <w:rPr>
          <w:rFonts w:ascii="Times New Roman" w:hAnsi="Times New Roman" w:cs="Times New Roman" w:hint="eastAsia"/>
        </w:rPr>
        <w:t>K</w:t>
      </w:r>
      <w:r w:rsidRPr="00F75AAD">
        <w:rPr>
          <w:rFonts w:ascii="Times New Roman" w:hAnsi="Times New Roman" w:cs="Times New Roman"/>
        </w:rPr>
        <w:t>azuhide</w:t>
      </w:r>
      <w:proofErr w:type="spellEnd"/>
      <w:r w:rsidRPr="00F75AAD">
        <w:rPr>
          <w:rFonts w:ascii="Times New Roman" w:hAnsi="Times New Roman" w:cs="Times New Roman"/>
        </w:rPr>
        <w:t xml:space="preserve"> Nakayama</w:t>
      </w:r>
    </w:p>
    <w:p w14:paraId="2AA2F85F" w14:textId="77777777" w:rsidR="00783C58" w:rsidRPr="00F75AAD" w:rsidRDefault="00900D7A" w:rsidP="00011C87">
      <w:pPr>
        <w:ind w:firstLine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 xml:space="preserve">E-mail: </w:t>
      </w:r>
      <w:hyperlink r:id="rId8" w:history="1">
        <w:r w:rsidRPr="00F75AAD">
          <w:rPr>
            <w:rStyle w:val="a3"/>
            <w:rFonts w:ascii="Times New Roman" w:hAnsi="Times New Roman" w:cs="Times New Roman"/>
          </w:rPr>
          <w:t>nakayama.k.au@m.titech.ac.jp</w:t>
        </w:r>
      </w:hyperlink>
    </w:p>
    <w:p w14:paraId="223FA66A" w14:textId="1C0944D9" w:rsidR="00357C5F" w:rsidRPr="00900D7A" w:rsidRDefault="00900D7A" w:rsidP="00011C87">
      <w:pPr>
        <w:ind w:firstLine="420"/>
        <w:rPr>
          <w:rFonts w:ascii="Times New Roman" w:hAnsi="Times New Roman" w:cs="Times New Roman"/>
        </w:rPr>
      </w:pPr>
      <w:r w:rsidRPr="00F75AAD">
        <w:rPr>
          <w:rFonts w:ascii="Times New Roman" w:hAnsi="Times New Roman" w:cs="Times New Roman"/>
        </w:rPr>
        <w:t>Tel: 3194</w:t>
      </w:r>
      <w:bookmarkStart w:id="2" w:name="_GoBack"/>
      <w:bookmarkEnd w:id="2"/>
    </w:p>
    <w:sectPr w:rsidR="00357C5F" w:rsidRPr="00900D7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5CD7B" w14:textId="77777777" w:rsidR="0021433A" w:rsidRDefault="0021433A" w:rsidP="00357C5F">
      <w:r>
        <w:separator/>
      </w:r>
    </w:p>
  </w:endnote>
  <w:endnote w:type="continuationSeparator" w:id="0">
    <w:p w14:paraId="23B618F8" w14:textId="77777777" w:rsidR="0021433A" w:rsidRDefault="0021433A" w:rsidP="0035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366089"/>
      <w:docPartObj>
        <w:docPartGallery w:val="Page Numbers (Bottom of Page)"/>
        <w:docPartUnique/>
      </w:docPartObj>
    </w:sdtPr>
    <w:sdtEndPr/>
    <w:sdtContent>
      <w:p w14:paraId="66AA6C0E" w14:textId="376E1634" w:rsidR="00820C6B" w:rsidRDefault="00820C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5D2" w:rsidRPr="00AB35D2">
          <w:rPr>
            <w:noProof/>
            <w:lang w:val="ja-JP"/>
          </w:rPr>
          <w:t>1</w:t>
        </w:r>
        <w:r>
          <w:fldChar w:fldCharType="end"/>
        </w:r>
      </w:p>
    </w:sdtContent>
  </w:sdt>
  <w:p w14:paraId="330045A1" w14:textId="77777777" w:rsidR="00820C6B" w:rsidRDefault="00820C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F523" w14:textId="77777777" w:rsidR="0021433A" w:rsidRDefault="0021433A" w:rsidP="00357C5F">
      <w:r>
        <w:separator/>
      </w:r>
    </w:p>
  </w:footnote>
  <w:footnote w:type="continuationSeparator" w:id="0">
    <w:p w14:paraId="2C7B4419" w14:textId="77777777" w:rsidR="0021433A" w:rsidRDefault="0021433A" w:rsidP="0035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FF4"/>
    <w:multiLevelType w:val="hybridMultilevel"/>
    <w:tmpl w:val="7F521124"/>
    <w:lvl w:ilvl="0" w:tplc="B30ED7A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7B3528"/>
    <w:multiLevelType w:val="hybridMultilevel"/>
    <w:tmpl w:val="B3B4ACD8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D070792"/>
    <w:multiLevelType w:val="hybridMultilevel"/>
    <w:tmpl w:val="5136F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41845"/>
    <w:multiLevelType w:val="hybridMultilevel"/>
    <w:tmpl w:val="B8E0F8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4128A1"/>
    <w:multiLevelType w:val="hybridMultilevel"/>
    <w:tmpl w:val="B9AEF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B538D"/>
    <w:multiLevelType w:val="hybridMultilevel"/>
    <w:tmpl w:val="EF5E7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194BEE"/>
    <w:multiLevelType w:val="hybridMultilevel"/>
    <w:tmpl w:val="53AA0776"/>
    <w:lvl w:ilvl="0" w:tplc="834A492A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0749ED"/>
    <w:multiLevelType w:val="hybridMultilevel"/>
    <w:tmpl w:val="76340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9D5B01"/>
    <w:multiLevelType w:val="hybridMultilevel"/>
    <w:tmpl w:val="0E88EFCE"/>
    <w:lvl w:ilvl="0" w:tplc="B30ED7A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F3701F6"/>
    <w:multiLevelType w:val="hybridMultilevel"/>
    <w:tmpl w:val="9D1CEC80"/>
    <w:lvl w:ilvl="0" w:tplc="B30ED7A0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D17FF7"/>
    <w:multiLevelType w:val="hybridMultilevel"/>
    <w:tmpl w:val="0E80C608"/>
    <w:lvl w:ilvl="0" w:tplc="BA0E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34E0E"/>
    <w:multiLevelType w:val="hybridMultilevel"/>
    <w:tmpl w:val="E23CB3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121100"/>
    <w:multiLevelType w:val="hybridMultilevel"/>
    <w:tmpl w:val="C232995E"/>
    <w:lvl w:ilvl="0" w:tplc="B30ED7A0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1661B52"/>
    <w:multiLevelType w:val="hybridMultilevel"/>
    <w:tmpl w:val="93EE8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3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FC"/>
    <w:rsid w:val="00011C87"/>
    <w:rsid w:val="00040CF3"/>
    <w:rsid w:val="00073C42"/>
    <w:rsid w:val="000A4EE6"/>
    <w:rsid w:val="00123618"/>
    <w:rsid w:val="00150F08"/>
    <w:rsid w:val="0018303D"/>
    <w:rsid w:val="001B0BD1"/>
    <w:rsid w:val="001C79FF"/>
    <w:rsid w:val="001D5A4A"/>
    <w:rsid w:val="00213B11"/>
    <w:rsid w:val="0021433A"/>
    <w:rsid w:val="00222D7D"/>
    <w:rsid w:val="002632BF"/>
    <w:rsid w:val="00265DAD"/>
    <w:rsid w:val="00270815"/>
    <w:rsid w:val="00295FA0"/>
    <w:rsid w:val="002D2C79"/>
    <w:rsid w:val="002F395A"/>
    <w:rsid w:val="003016F3"/>
    <w:rsid w:val="003215B3"/>
    <w:rsid w:val="003372E7"/>
    <w:rsid w:val="00357C5F"/>
    <w:rsid w:val="00360C06"/>
    <w:rsid w:val="00367D7C"/>
    <w:rsid w:val="00370F17"/>
    <w:rsid w:val="00375669"/>
    <w:rsid w:val="003864C9"/>
    <w:rsid w:val="004659D9"/>
    <w:rsid w:val="00474976"/>
    <w:rsid w:val="00477F24"/>
    <w:rsid w:val="00496588"/>
    <w:rsid w:val="004C0D8B"/>
    <w:rsid w:val="00542461"/>
    <w:rsid w:val="005477C5"/>
    <w:rsid w:val="005675B7"/>
    <w:rsid w:val="00571FFC"/>
    <w:rsid w:val="0058098A"/>
    <w:rsid w:val="005905B7"/>
    <w:rsid w:val="005B2221"/>
    <w:rsid w:val="005B59C7"/>
    <w:rsid w:val="005E7F5E"/>
    <w:rsid w:val="00640F0E"/>
    <w:rsid w:val="00660E3A"/>
    <w:rsid w:val="006912DD"/>
    <w:rsid w:val="006B6D0F"/>
    <w:rsid w:val="006C203D"/>
    <w:rsid w:val="006C4601"/>
    <w:rsid w:val="006C7FE5"/>
    <w:rsid w:val="006E0980"/>
    <w:rsid w:val="006E241E"/>
    <w:rsid w:val="006E5C79"/>
    <w:rsid w:val="00746391"/>
    <w:rsid w:val="00746393"/>
    <w:rsid w:val="00783C58"/>
    <w:rsid w:val="00791D34"/>
    <w:rsid w:val="007D36B6"/>
    <w:rsid w:val="008017BC"/>
    <w:rsid w:val="00801D8C"/>
    <w:rsid w:val="0081593D"/>
    <w:rsid w:val="00820C6B"/>
    <w:rsid w:val="0086262F"/>
    <w:rsid w:val="008842D0"/>
    <w:rsid w:val="008E0B9F"/>
    <w:rsid w:val="00900D7A"/>
    <w:rsid w:val="00907F16"/>
    <w:rsid w:val="009261AE"/>
    <w:rsid w:val="009330F1"/>
    <w:rsid w:val="00947633"/>
    <w:rsid w:val="00973806"/>
    <w:rsid w:val="0098361F"/>
    <w:rsid w:val="009837FD"/>
    <w:rsid w:val="009C4C98"/>
    <w:rsid w:val="009C5BC4"/>
    <w:rsid w:val="009C7011"/>
    <w:rsid w:val="009E5FFF"/>
    <w:rsid w:val="009F5EF6"/>
    <w:rsid w:val="00A5121E"/>
    <w:rsid w:val="00A51844"/>
    <w:rsid w:val="00A54782"/>
    <w:rsid w:val="00A717CF"/>
    <w:rsid w:val="00A93219"/>
    <w:rsid w:val="00AB35D2"/>
    <w:rsid w:val="00AC7395"/>
    <w:rsid w:val="00B03DF4"/>
    <w:rsid w:val="00B176F1"/>
    <w:rsid w:val="00BF36BA"/>
    <w:rsid w:val="00C13223"/>
    <w:rsid w:val="00C14840"/>
    <w:rsid w:val="00C673C3"/>
    <w:rsid w:val="00C863A8"/>
    <w:rsid w:val="00C869E8"/>
    <w:rsid w:val="00CA3E10"/>
    <w:rsid w:val="00CB34D8"/>
    <w:rsid w:val="00D037C5"/>
    <w:rsid w:val="00D415EB"/>
    <w:rsid w:val="00D7702B"/>
    <w:rsid w:val="00DF68D7"/>
    <w:rsid w:val="00E273A5"/>
    <w:rsid w:val="00EA4FE5"/>
    <w:rsid w:val="00ED61DA"/>
    <w:rsid w:val="00EF44D7"/>
    <w:rsid w:val="00F4246F"/>
    <w:rsid w:val="00F628D7"/>
    <w:rsid w:val="00F75AAD"/>
    <w:rsid w:val="00F76AE7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CA310"/>
  <w15:chartTrackingRefBased/>
  <w15:docId w15:val="{C6A3142C-3063-4D52-9221-4257A734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FF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1FFC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D2C7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5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C5F"/>
  </w:style>
  <w:style w:type="paragraph" w:styleId="a7">
    <w:name w:val="footer"/>
    <w:basedOn w:val="a"/>
    <w:link w:val="a8"/>
    <w:uiPriority w:val="99"/>
    <w:unhideWhenUsed/>
    <w:rsid w:val="00357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C5F"/>
  </w:style>
  <w:style w:type="character" w:styleId="a9">
    <w:name w:val="FollowedHyperlink"/>
    <w:basedOn w:val="a0"/>
    <w:uiPriority w:val="99"/>
    <w:semiHidden/>
    <w:unhideWhenUsed/>
    <w:rsid w:val="00820C6B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5E7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E7F5E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yama.k.au@m.titech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s.e.titech.ac.jp/en/event/sss-matching-ws-202206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 YU</dc:creator>
  <cp:keywords/>
  <dc:description/>
  <cp:lastModifiedBy>西井 真理子／Mariko Nishii</cp:lastModifiedBy>
  <cp:revision>2</cp:revision>
  <cp:lastPrinted>2020-05-23T22:56:00Z</cp:lastPrinted>
  <dcterms:created xsi:type="dcterms:W3CDTF">2022-04-26T06:43:00Z</dcterms:created>
  <dcterms:modified xsi:type="dcterms:W3CDTF">2022-04-26T06:43:00Z</dcterms:modified>
</cp:coreProperties>
</file>